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中山市</w:t>
      </w:r>
      <w:r>
        <w:rPr>
          <w:rFonts w:hint="eastAsia" w:ascii="仿宋_GB2312" w:hAnsi="仿宋" w:eastAsia="仿宋_GB2312"/>
          <w:b/>
          <w:sz w:val="32"/>
          <w:szCs w:val="32"/>
        </w:rPr>
        <w:t>创新创业人才团队项目</w:t>
      </w: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路演对接会</w:t>
      </w:r>
      <w:bookmarkStart w:id="0" w:name="_GoBack"/>
      <w:bookmarkEnd w:id="0"/>
      <w:r>
        <w:rPr>
          <w:rFonts w:hint="eastAsia" w:ascii="仿宋_GB2312" w:hAnsi="仿宋" w:eastAsia="仿宋_GB2312"/>
          <w:b/>
          <w:sz w:val="32"/>
          <w:szCs w:val="32"/>
        </w:rPr>
        <w:t>报名表</w:t>
      </w:r>
    </w:p>
    <w:tbl>
      <w:tblPr>
        <w:tblStyle w:val="5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85"/>
        <w:gridCol w:w="2659"/>
        <w:gridCol w:w="1701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基</w:t>
            </w:r>
          </w:p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本</w:t>
            </w:r>
          </w:p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情</w:t>
            </w:r>
          </w:p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况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人才团队姓名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项目阶段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□已注册公司  □未注册公司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项目/公司名称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Merge w:val="continue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主营业务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Merge w:val="continue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（计划）注册地址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ind w:firstLine="525" w:firstLineChars="250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省       市      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Merge w:val="continue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企业联络人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联系电话及邮箱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Merge w:val="continue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企业所属行业</w:t>
            </w:r>
          </w:p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及细分领域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ind w:left="-71" w:leftChars="-34" w:firstLine="71" w:firstLineChars="34"/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709" w:type="dxa"/>
            <w:vMerge w:val="continue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项目介绍及行业分析（必填，500字以内）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709" w:type="dxa"/>
            <w:vMerge w:val="continue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核心技术（必填，500字以内）</w:t>
            </w:r>
          </w:p>
          <w:p>
            <w:pPr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包括：发明专利、商标、荣誉等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管</w:t>
            </w:r>
          </w:p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理</w:t>
            </w:r>
          </w:p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团</w:t>
            </w:r>
          </w:p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（必填，500字以内）</w:t>
            </w:r>
          </w:p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包括：</w:t>
            </w:r>
            <w:r>
              <w:rPr>
                <w:rFonts w:ascii="仿宋_GB2312" w:hAnsi="仿宋" w:eastAsia="仿宋_GB2312"/>
              </w:rPr>
              <w:t xml:space="preserve"> </w:t>
            </w:r>
          </w:p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核心管理团队各成员的年龄、职业经历与业绩、教育背景等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ab/>
            </w:r>
          </w:p>
          <w:p>
            <w:pPr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709" w:type="dxa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  <w:p>
            <w:pPr>
              <w:ind w:firstLine="105" w:firstLineChars="50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未</w:t>
            </w:r>
          </w:p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来</w:t>
            </w:r>
          </w:p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发</w:t>
            </w:r>
          </w:p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展</w:t>
            </w:r>
          </w:p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规</w:t>
            </w:r>
          </w:p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划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必填，1000字以内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09" w:type="dxa"/>
            <w:vMerge w:val="restart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  <w:p>
            <w:pPr>
              <w:jc w:val="center"/>
              <w:rPr>
                <w:rFonts w:ascii="仿宋_GB2312" w:hAnsi="仿宋" w:eastAsia="仿宋_GB2312"/>
              </w:rPr>
            </w:pPr>
          </w:p>
          <w:p>
            <w:pPr>
              <w:jc w:val="center"/>
              <w:rPr>
                <w:rFonts w:ascii="仿宋_GB2312" w:hAnsi="仿宋" w:eastAsia="仿宋_GB2312"/>
              </w:rPr>
            </w:pPr>
          </w:p>
          <w:p>
            <w:pPr>
              <w:jc w:val="center"/>
              <w:rPr>
                <w:rFonts w:ascii="仿宋_GB2312" w:hAnsi="仿宋" w:eastAsia="仿宋_GB2312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融</w:t>
            </w:r>
          </w:p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资</w:t>
            </w:r>
          </w:p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计</w:t>
            </w:r>
          </w:p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划</w:t>
            </w:r>
          </w:p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及</w:t>
            </w:r>
          </w:p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分</w:t>
            </w:r>
          </w:p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析</w:t>
            </w:r>
          </w:p>
          <w:p>
            <w:pPr>
              <w:jc w:val="center"/>
              <w:rPr>
                <w:rFonts w:ascii="仿宋_GB2312" w:hAnsi="仿宋" w:eastAsia="仿宋_GB2312"/>
              </w:rPr>
            </w:pPr>
          </w:p>
          <w:p>
            <w:pPr>
              <w:jc w:val="center"/>
              <w:rPr>
                <w:rFonts w:ascii="仿宋_GB2312" w:hAnsi="仿宋" w:eastAsia="仿宋_GB2312"/>
              </w:rPr>
            </w:pPr>
          </w:p>
          <w:p>
            <w:pPr>
              <w:jc w:val="center"/>
              <w:rPr>
                <w:rFonts w:ascii="仿宋_GB2312" w:hAnsi="仿宋" w:eastAsia="仿宋_GB2312"/>
              </w:rPr>
            </w:pPr>
          </w:p>
          <w:p>
            <w:pPr>
              <w:jc w:val="center"/>
              <w:rPr>
                <w:rFonts w:ascii="仿宋_GB2312" w:hAnsi="仿宋" w:eastAsia="仿宋_GB2312"/>
              </w:rPr>
            </w:pPr>
          </w:p>
          <w:p>
            <w:pPr>
              <w:jc w:val="center"/>
              <w:rPr>
                <w:rFonts w:ascii="仿宋_GB2312" w:hAnsi="仿宋" w:eastAsia="仿宋_GB2312"/>
              </w:rPr>
            </w:pPr>
          </w:p>
          <w:p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需要融资金额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09" w:type="dxa"/>
            <w:vMerge w:val="continue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可出让股权比例      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709" w:type="dxa"/>
            <w:vMerge w:val="continue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资金用途（必填，500字以内）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  <w:p>
            <w:pPr>
              <w:jc w:val="center"/>
              <w:rPr>
                <w:rFonts w:ascii="仿宋_GB2312" w:hAnsi="仿宋" w:eastAsia="仿宋_GB2312"/>
              </w:rPr>
            </w:pPr>
          </w:p>
          <w:p>
            <w:pPr>
              <w:ind w:leftChars="-51" w:hanging="107" w:hangingChars="51"/>
              <w:jc w:val="center"/>
              <w:rPr>
                <w:rFonts w:ascii="仿宋_GB2312" w:hAnsi="仿宋" w:eastAsia="仿宋_GB2312"/>
              </w:rPr>
            </w:pPr>
          </w:p>
          <w:p>
            <w:pPr>
              <w:ind w:left="-107" w:leftChars="-51" w:firstLine="107" w:firstLineChars="51"/>
              <w:jc w:val="center"/>
              <w:rPr>
                <w:rFonts w:ascii="仿宋_GB2312" w:hAnsi="仿宋" w:eastAsia="仿宋_GB2312"/>
              </w:rPr>
            </w:pPr>
          </w:p>
          <w:p>
            <w:pPr>
              <w:jc w:val="center"/>
              <w:rPr>
                <w:rFonts w:ascii="仿宋_GB2312" w:hAnsi="仿宋" w:eastAsia="仿宋_GB2312"/>
              </w:rPr>
            </w:pPr>
          </w:p>
          <w:p>
            <w:pPr>
              <w:jc w:val="center"/>
              <w:rPr>
                <w:rFonts w:ascii="仿宋_GB2312" w:hAnsi="仿宋" w:eastAsia="仿宋_GB2312"/>
              </w:rPr>
            </w:pPr>
          </w:p>
          <w:p>
            <w:pPr>
              <w:jc w:val="center"/>
              <w:rPr>
                <w:rFonts w:ascii="仿宋_GB2312" w:hAnsi="仿宋" w:eastAsia="仿宋_GB2312"/>
              </w:rPr>
            </w:pPr>
          </w:p>
          <w:p>
            <w:pPr>
              <w:jc w:val="center"/>
              <w:rPr>
                <w:rFonts w:ascii="仿宋_GB2312" w:hAnsi="仿宋" w:eastAsia="仿宋_GB2312"/>
              </w:rPr>
            </w:pPr>
          </w:p>
          <w:p>
            <w:pPr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风险分析（选填，500字以内）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709" w:type="dxa"/>
            <w:vMerge w:val="continue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投资回报与退出方式（选填，500字以内）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709" w:type="dxa"/>
            <w:vMerge w:val="continue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资金外其他需求（选填，500字以内）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</w:rPr>
            </w:pPr>
          </w:p>
        </w:tc>
      </w:tr>
    </w:tbl>
    <w:p>
      <w:pPr>
        <w:rPr>
          <w:rFonts w:ascii="仿宋_GB2312" w:eastAsia="仿宋_GB2312"/>
          <w:b/>
          <w:color w:val="FF0000"/>
        </w:rPr>
      </w:pPr>
      <w:r>
        <w:rPr>
          <w:rFonts w:hint="eastAsia" w:ascii="仿宋_GB2312" w:eastAsia="仿宋_GB2312"/>
          <w:b/>
          <w:color w:val="FF0000"/>
        </w:rPr>
        <w:t>附件：如有现成商业计划书(word、PDF、PPT格式均可)，可一并提交。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FC"/>
    <w:rsid w:val="00337EA0"/>
    <w:rsid w:val="00591E1D"/>
    <w:rsid w:val="005B2125"/>
    <w:rsid w:val="00637EC4"/>
    <w:rsid w:val="00681A2C"/>
    <w:rsid w:val="006E73FC"/>
    <w:rsid w:val="007148A2"/>
    <w:rsid w:val="00796F5F"/>
    <w:rsid w:val="008C546A"/>
    <w:rsid w:val="00930EBB"/>
    <w:rsid w:val="00A04996"/>
    <w:rsid w:val="00A11E2F"/>
    <w:rsid w:val="00AD28ED"/>
    <w:rsid w:val="00AD6846"/>
    <w:rsid w:val="00C267B8"/>
    <w:rsid w:val="00C862D9"/>
    <w:rsid w:val="00CF51C2"/>
    <w:rsid w:val="00FA0018"/>
    <w:rsid w:val="00FD2F7A"/>
    <w:rsid w:val="061002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2016-01-18T10:54:00Z</dcterms:created>
  <dc:creator>谢郁清</dc:creator>
  <cp:lastModifiedBy>Administrator</cp:lastModifiedBy>
  <dcterms:modified xsi:type="dcterms:W3CDTF">2016-01-21T01:24:08Z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